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27A7" w14:textId="64B1BEEF" w:rsidR="003B347D" w:rsidRDefault="00DF3BE6" w:rsidP="00DF3BE6">
      <w:pPr>
        <w:jc w:val="center"/>
        <w:rPr>
          <w:rFonts w:hint="eastAsia"/>
          <w:sz w:val="44"/>
          <w:szCs w:val="44"/>
        </w:rPr>
      </w:pPr>
      <w:r w:rsidRPr="00DF3BE6">
        <w:rPr>
          <w:rFonts w:hint="eastAsia"/>
          <w:sz w:val="44"/>
          <w:szCs w:val="44"/>
        </w:rPr>
        <w:t>入库申请表</w:t>
      </w:r>
    </w:p>
    <w:p w14:paraId="747E334B" w14:textId="77777777" w:rsidR="00DF3BE6" w:rsidRPr="00DF3BE6" w:rsidRDefault="00DF3BE6" w:rsidP="00DF3BE6">
      <w:pPr>
        <w:jc w:val="center"/>
        <w:rPr>
          <w:rFonts w:hint="eastAsia"/>
          <w:sz w:val="44"/>
          <w:szCs w:val="44"/>
        </w:rPr>
      </w:pPr>
    </w:p>
    <w:tbl>
      <w:tblPr>
        <w:tblW w:w="8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6"/>
        <w:gridCol w:w="7033"/>
      </w:tblGrid>
      <w:tr w:rsidR="00DF3BE6" w:rsidRPr="00EB23BE" w14:paraId="011440AF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2A73A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字段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633F6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填写说明</w:t>
            </w:r>
          </w:p>
        </w:tc>
      </w:tr>
      <w:tr w:rsidR="00DF3BE6" w:rsidRPr="00EB23BE" w14:paraId="5AB13CD3" w14:textId="77777777" w:rsidTr="00DF3BE6">
        <w:trPr>
          <w:trHeight w:val="180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224AA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企业基本信息</w:t>
            </w:r>
            <w:r w:rsidRPr="00EB23BE">
              <w:rPr>
                <w:rFonts w:ascii="Times New Roman" w:hAnsi="Times New Roman" w:cs="Times New Roman"/>
                <w:b/>
                <w:bCs/>
              </w:rPr>
              <w:t>​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52BE1" w14:textId="77777777" w:rsidR="00DF3BE6" w:rsidRPr="00EB23BE" w:rsidRDefault="00DF3BE6" w:rsidP="00D76E6A">
            <w:pPr>
              <w:rPr>
                <w:rFonts w:hint="eastAsia"/>
              </w:rPr>
            </w:pPr>
          </w:p>
        </w:tc>
      </w:tr>
      <w:tr w:rsidR="00DF3BE6" w:rsidRPr="00EB23BE" w14:paraId="57824027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75353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企业全称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48DD6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（营业执照全称）</w:t>
            </w:r>
          </w:p>
        </w:tc>
      </w:tr>
      <w:tr w:rsidR="00DF3BE6" w:rsidRPr="00EB23BE" w14:paraId="18CEA522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40A36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统一社会信用代码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87EA0" w14:textId="77777777" w:rsidR="00DF3BE6" w:rsidRPr="00EB23BE" w:rsidRDefault="00DF3BE6" w:rsidP="00D76E6A">
            <w:pPr>
              <w:rPr>
                <w:rFonts w:hint="eastAsia"/>
              </w:rPr>
            </w:pPr>
          </w:p>
        </w:tc>
      </w:tr>
      <w:tr w:rsidR="00DF3BE6" w:rsidRPr="00EB23BE" w14:paraId="207EE3A4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1B722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成立日期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B6C84" w14:textId="77777777" w:rsidR="00DF3BE6" w:rsidRPr="00EB23BE" w:rsidRDefault="00DF3BE6" w:rsidP="00D76E6A">
            <w:pPr>
              <w:rPr>
                <w:rFonts w:hint="eastAsia"/>
              </w:rPr>
            </w:pPr>
          </w:p>
        </w:tc>
      </w:tr>
      <w:tr w:rsidR="00DF3BE6" w:rsidRPr="00EB23BE" w14:paraId="697F9861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FBC55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注册地址 / 实际经营地址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8D3BC" w14:textId="77777777" w:rsidR="00DF3BE6" w:rsidRPr="00EB23BE" w:rsidRDefault="00DF3BE6" w:rsidP="00D76E6A">
            <w:pPr>
              <w:rPr>
                <w:rFonts w:hint="eastAsia"/>
              </w:rPr>
            </w:pPr>
          </w:p>
        </w:tc>
      </w:tr>
      <w:tr w:rsidR="00DF3BE6" w:rsidRPr="00EB23BE" w14:paraId="6B352D1D" w14:textId="77777777" w:rsidTr="009F34D8">
        <w:trPr>
          <w:trHeight w:val="471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5AD35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法定代表人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2C0A3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姓名+手机号</w:t>
            </w:r>
          </w:p>
        </w:tc>
      </w:tr>
      <w:tr w:rsidR="00DF3BE6" w:rsidRPr="00EB23BE" w14:paraId="4DFBBFB7" w14:textId="77777777" w:rsidTr="009F34D8">
        <w:trPr>
          <w:trHeight w:val="450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0B422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联系人及职务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B6D46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姓名+职务+手机号+邮箱</w:t>
            </w:r>
          </w:p>
        </w:tc>
      </w:tr>
      <w:tr w:rsidR="00DF3BE6" w:rsidRPr="00EB23BE" w14:paraId="1B82D18F" w14:textId="77777777" w:rsidTr="009F34D8">
        <w:trPr>
          <w:trHeight w:val="1137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6AC8A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经营概况</w:t>
            </w:r>
            <w:r w:rsidRPr="00EB23BE">
              <w:rPr>
                <w:rFonts w:ascii="Times New Roman" w:hAnsi="Times New Roman" w:cs="Times New Roman"/>
                <w:b/>
                <w:bCs/>
              </w:rPr>
              <w:t>​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61AE7" w14:textId="77777777" w:rsidR="00DF3BE6" w:rsidRPr="00EB23BE" w:rsidRDefault="00DF3BE6" w:rsidP="00D76E6A">
            <w:pPr>
              <w:rPr>
                <w:rFonts w:hint="eastAsia"/>
              </w:rPr>
            </w:pPr>
          </w:p>
        </w:tc>
      </w:tr>
      <w:tr w:rsidR="00DF3BE6" w:rsidRPr="00EB23BE" w14:paraId="3FF82AE5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E12ED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所属行业（国民经济行业分类）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8B583" w14:textId="77777777" w:rsidR="00DF3BE6" w:rsidRPr="00EB23BE" w:rsidRDefault="00DF3BE6" w:rsidP="00D76E6A">
            <w:pPr>
              <w:rPr>
                <w:rFonts w:hint="eastAsia"/>
              </w:rPr>
            </w:pPr>
          </w:p>
        </w:tc>
      </w:tr>
      <w:tr w:rsidR="00DF3BE6" w:rsidRPr="00EB23BE" w14:paraId="78250A4C" w14:textId="77777777" w:rsidTr="009F34D8">
        <w:trPr>
          <w:trHeight w:val="1094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277E5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主营业务及核心产品/服务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E6AD3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200字以内概述</w:t>
            </w:r>
          </w:p>
        </w:tc>
      </w:tr>
      <w:tr w:rsidR="00DF3BE6" w:rsidRPr="00EB23BE" w14:paraId="285B8AB8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90A28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近三年营收（万元）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786CF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分别填写前三年及上一年数据</w:t>
            </w:r>
          </w:p>
        </w:tc>
      </w:tr>
      <w:tr w:rsidR="00DF3BE6" w:rsidRPr="00EB23BE" w14:paraId="77271682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56E50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近三年净利润（万元）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5D91E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同上</w:t>
            </w:r>
          </w:p>
        </w:tc>
      </w:tr>
      <w:tr w:rsidR="00DF3BE6" w:rsidRPr="00EB23BE" w14:paraId="560AA96F" w14:textId="77777777" w:rsidTr="009F34D8">
        <w:trPr>
          <w:trHeight w:val="467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7656D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员工人数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AC52A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合计___人，其中研发/技术人员___人</w:t>
            </w:r>
          </w:p>
        </w:tc>
      </w:tr>
      <w:tr w:rsidR="00DF3BE6" w:rsidRPr="00EB23BE" w14:paraId="77E05FD1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2E49B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总资产规模（万元）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913FB" w14:textId="77777777" w:rsidR="00DF3BE6" w:rsidRPr="00EB23BE" w:rsidRDefault="00DF3BE6" w:rsidP="00D76E6A">
            <w:pPr>
              <w:rPr>
                <w:rFonts w:hint="eastAsia"/>
              </w:rPr>
            </w:pPr>
          </w:p>
        </w:tc>
      </w:tr>
      <w:tr w:rsidR="00DF3BE6" w:rsidRPr="00EB23BE" w14:paraId="0D230667" w14:textId="77777777" w:rsidTr="00DF3BE6">
        <w:trPr>
          <w:trHeight w:val="180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8DABF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是否有海外业务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CBB1D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□无 □有（请注明国家/地区、年出口额）</w:t>
            </w:r>
          </w:p>
        </w:tc>
      </w:tr>
      <w:tr w:rsidR="00DF3BE6" w:rsidRPr="00EB23BE" w14:paraId="68BF197A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9601B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申报孵化库类别（单选）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8B89C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□</w:t>
            </w:r>
            <w:r w:rsidR="00303578">
              <w:rPr>
                <w:rFonts w:hint="eastAsia"/>
              </w:rPr>
              <w:t>企业</w:t>
            </w:r>
            <w:r w:rsidRPr="00EB23BE">
              <w:t>合规 □跨境出海库 □高质量发展</w:t>
            </w:r>
          </w:p>
        </w:tc>
      </w:tr>
      <w:tr w:rsidR="00DF3BE6" w:rsidRPr="00EB23BE" w14:paraId="41111304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1513D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申报理由及诉求</w:t>
            </w:r>
            <w:r w:rsidRPr="00EB23BE">
              <w:rPr>
                <w:rFonts w:ascii="Times New Roman" w:hAnsi="Times New Roman" w:cs="Times New Roman"/>
                <w:b/>
                <w:bCs/>
              </w:rPr>
              <w:t>​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319B1" w14:textId="77777777" w:rsidR="00DF3BE6" w:rsidRDefault="00DF3BE6" w:rsidP="00D76E6A">
            <w:r w:rsidRPr="00EB23BE">
              <w:t>500字以内，说明：当前面临的核心痛点、期望通过孵化解决的关键问题、预期目标</w:t>
            </w:r>
          </w:p>
          <w:p w14:paraId="22EC97AE" w14:textId="77777777" w:rsidR="009F34D8" w:rsidRDefault="009F34D8" w:rsidP="00D76E6A"/>
          <w:p w14:paraId="7BDE5796" w14:textId="77777777" w:rsidR="009F34D8" w:rsidRDefault="009F34D8" w:rsidP="00D76E6A"/>
          <w:p w14:paraId="0B30A835" w14:textId="77777777" w:rsidR="009F34D8" w:rsidRDefault="009F34D8" w:rsidP="00D76E6A"/>
          <w:p w14:paraId="12D64490" w14:textId="77777777" w:rsidR="009F34D8" w:rsidRPr="00EB23BE" w:rsidRDefault="009F34D8" w:rsidP="00D76E6A">
            <w:pPr>
              <w:rPr>
                <w:rFonts w:hint="eastAsia"/>
              </w:rPr>
            </w:pPr>
          </w:p>
        </w:tc>
      </w:tr>
      <w:tr w:rsidR="00DF3BE6" w:rsidRPr="00EB23BE" w14:paraId="5E1F1567" w14:textId="77777777" w:rsidTr="009F34D8">
        <w:trPr>
          <w:trHeight w:val="634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35DF7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lastRenderedPageBreak/>
              <w:t>资源投入承诺</w:t>
            </w:r>
            <w:r w:rsidRPr="00EB23BE">
              <w:rPr>
                <w:rFonts w:ascii="Times New Roman" w:hAnsi="Times New Roman" w:cs="Times New Roman"/>
                <w:b/>
                <w:bCs/>
              </w:rPr>
              <w:t>​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89A95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企业可投入的时间精力（如高管参与度）、配套资金预算、内部团队配合情况</w:t>
            </w:r>
          </w:p>
        </w:tc>
      </w:tr>
      <w:tr w:rsidR="00DF3BE6" w:rsidRPr="00EB23BE" w14:paraId="26226EDB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4F100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推荐渠道（如有）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E6C03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□自主申报 □地方中小企业主管部门推荐 □行业协会推荐 □现有客户转介 □其他：____</w:t>
            </w:r>
          </w:p>
        </w:tc>
      </w:tr>
      <w:tr w:rsidR="00DF3BE6" w:rsidRPr="00EB23BE" w14:paraId="1840D1B0" w14:textId="77777777" w:rsidTr="00DF3BE6">
        <w:trPr>
          <w:trHeight w:val="16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39124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附件清单（请在提交时一并附上）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3D3CB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①营业执照副本复印件 ②企业资质证书（如专精特新、高新技术企业等）③其他佐证材料（专利证书、获奖证明、出口单据等）</w:t>
            </w:r>
          </w:p>
        </w:tc>
      </w:tr>
      <w:tr w:rsidR="00DF3BE6" w:rsidRPr="00EB23BE" w14:paraId="6FE491BC" w14:textId="77777777" w:rsidTr="009F34D8">
        <w:trPr>
          <w:trHeight w:val="1580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91698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rPr>
                <w:b/>
                <w:bCs/>
              </w:rPr>
              <w:t>法定代表人签字：</w:t>
            </w:r>
          </w:p>
        </w:tc>
        <w:tc>
          <w:tcPr>
            <w:tcW w:w="7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48DE7" w14:textId="77777777" w:rsidR="00DF3BE6" w:rsidRPr="00EB23BE" w:rsidRDefault="00DF3BE6" w:rsidP="00D76E6A">
            <w:pPr>
              <w:rPr>
                <w:rFonts w:hint="eastAsia"/>
              </w:rPr>
            </w:pPr>
            <w:r w:rsidRPr="00EB23BE">
              <w:t>企业公章： 日期：</w:t>
            </w:r>
          </w:p>
        </w:tc>
      </w:tr>
    </w:tbl>
    <w:p w14:paraId="2EB7C9B1" w14:textId="77777777" w:rsidR="00DF3BE6" w:rsidRDefault="00DF3BE6">
      <w:pPr>
        <w:rPr>
          <w:rFonts w:hint="eastAsia"/>
        </w:rPr>
      </w:pPr>
    </w:p>
    <w:sectPr w:rsidR="00DF3BE6" w:rsidSect="00F850B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B0708" w14:textId="77777777" w:rsidR="00327DB6" w:rsidRDefault="00327DB6" w:rsidP="007A2CC1">
      <w:pPr>
        <w:rPr>
          <w:rFonts w:hint="eastAsia"/>
        </w:rPr>
      </w:pPr>
      <w:r>
        <w:separator/>
      </w:r>
    </w:p>
  </w:endnote>
  <w:endnote w:type="continuationSeparator" w:id="0">
    <w:p w14:paraId="086EFF72" w14:textId="77777777" w:rsidR="00327DB6" w:rsidRDefault="00327DB6" w:rsidP="007A2CC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AB61" w14:textId="77777777" w:rsidR="00327DB6" w:rsidRDefault="00327DB6" w:rsidP="007A2CC1">
      <w:pPr>
        <w:rPr>
          <w:rFonts w:hint="eastAsia"/>
        </w:rPr>
      </w:pPr>
      <w:r>
        <w:separator/>
      </w:r>
    </w:p>
  </w:footnote>
  <w:footnote w:type="continuationSeparator" w:id="0">
    <w:p w14:paraId="698CE7D5" w14:textId="77777777" w:rsidR="00327DB6" w:rsidRDefault="00327DB6" w:rsidP="007A2CC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E6"/>
    <w:rsid w:val="00303578"/>
    <w:rsid w:val="00327DB6"/>
    <w:rsid w:val="003B347D"/>
    <w:rsid w:val="003F7209"/>
    <w:rsid w:val="0041162B"/>
    <w:rsid w:val="00716777"/>
    <w:rsid w:val="007A2CC1"/>
    <w:rsid w:val="009F34D8"/>
    <w:rsid w:val="00DF3BE6"/>
    <w:rsid w:val="00F8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2F79DF"/>
  <w15:chartTrackingRefBased/>
  <w15:docId w15:val="{DA4322EA-ADDE-E34F-83C2-CC4392AB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C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2C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2C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2C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277</Characters>
  <Application>Microsoft Office Word</Application>
  <DocSecurity>0</DocSecurity>
  <Lines>39</Lines>
  <Paragraphs>42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珏婷 孔</cp:lastModifiedBy>
  <cp:revision>3</cp:revision>
  <dcterms:created xsi:type="dcterms:W3CDTF">2026-08-26T04:30:00Z</dcterms:created>
  <dcterms:modified xsi:type="dcterms:W3CDTF">2026-08-26T04:45:00Z</dcterms:modified>
</cp:coreProperties>
</file>